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E8CA4" w14:textId="77777777" w:rsidR="0018358B" w:rsidRPr="00704252" w:rsidRDefault="0018358B" w:rsidP="00DE15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4252">
        <w:rPr>
          <w:rFonts w:ascii="Times New Roman" w:hAnsi="Times New Roman" w:cs="Times New Roman"/>
          <w:b/>
          <w:sz w:val="24"/>
          <w:szCs w:val="24"/>
        </w:rPr>
        <w:t>UCHWAŁA  Nr ……… / ………………</w:t>
      </w:r>
    </w:p>
    <w:p w14:paraId="106C540D" w14:textId="51F6E920" w:rsidR="0018358B" w:rsidRPr="00704252" w:rsidRDefault="0018358B" w:rsidP="00B9769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4252">
        <w:rPr>
          <w:rFonts w:ascii="Times New Roman" w:hAnsi="Times New Roman" w:cs="Times New Roman"/>
          <w:b/>
          <w:sz w:val="24"/>
          <w:szCs w:val="24"/>
        </w:rPr>
        <w:t xml:space="preserve">Zarządu Rodzinnego Ogrodu Działkowego  …………….……………………. </w:t>
      </w:r>
      <w:r w:rsidRPr="00704252">
        <w:rPr>
          <w:rFonts w:ascii="Times New Roman" w:hAnsi="Times New Roman" w:cs="Times New Roman"/>
          <w:b/>
          <w:sz w:val="24"/>
          <w:szCs w:val="24"/>
        </w:rPr>
        <w:br/>
        <w:t>w …………………………..  z dnia ……………… r.</w:t>
      </w:r>
    </w:p>
    <w:p w14:paraId="408ABC3E" w14:textId="2A645ADD" w:rsidR="0018358B" w:rsidRPr="00704252" w:rsidRDefault="0018358B" w:rsidP="00B9769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4252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2C335E" w:rsidRPr="00704252">
        <w:rPr>
          <w:rFonts w:ascii="Times New Roman" w:hAnsi="Times New Roman" w:cs="Times New Roman"/>
          <w:b/>
          <w:sz w:val="24"/>
          <w:szCs w:val="24"/>
        </w:rPr>
        <w:t xml:space="preserve">odmowy </w:t>
      </w:r>
      <w:r w:rsidR="005F7779" w:rsidRPr="00704252">
        <w:rPr>
          <w:rFonts w:ascii="Times New Roman" w:hAnsi="Times New Roman" w:cs="Times New Roman"/>
          <w:b/>
          <w:sz w:val="24"/>
          <w:szCs w:val="24"/>
        </w:rPr>
        <w:t>zatwierdzenia przeniesienia praw do działki nr ……..</w:t>
      </w:r>
    </w:p>
    <w:p w14:paraId="66FEA46D" w14:textId="77777777" w:rsidR="00B97691" w:rsidRPr="00704252" w:rsidRDefault="00B97691" w:rsidP="00B97691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37FF967" w14:textId="60ADCD82" w:rsidR="0018358B" w:rsidRPr="00704252" w:rsidRDefault="0018358B" w:rsidP="0018358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04252">
        <w:rPr>
          <w:rFonts w:ascii="Times New Roman" w:hAnsi="Times New Roman" w:cs="Times New Roman"/>
          <w:sz w:val="20"/>
          <w:szCs w:val="20"/>
        </w:rPr>
        <w:t xml:space="preserve">Zarząd Rodzinnego Ogrodu Działkowego  ……………………………..……..  w ……..………………, działając na </w:t>
      </w:r>
      <w:r w:rsidR="00DF575B" w:rsidRPr="00704252">
        <w:rPr>
          <w:rFonts w:ascii="Times New Roman" w:hAnsi="Times New Roman" w:cs="Times New Roman"/>
          <w:sz w:val="20"/>
          <w:szCs w:val="20"/>
        </w:rPr>
        <w:t xml:space="preserve">podstawie </w:t>
      </w:r>
      <w:r w:rsidR="005F7779" w:rsidRPr="00704252">
        <w:rPr>
          <w:rFonts w:ascii="Times New Roman" w:hAnsi="Times New Roman" w:cs="Times New Roman"/>
          <w:sz w:val="20"/>
          <w:szCs w:val="20"/>
        </w:rPr>
        <w:t xml:space="preserve">art. 41 ust. 2 </w:t>
      </w:r>
      <w:r w:rsidR="002C335E" w:rsidRPr="00704252">
        <w:rPr>
          <w:rFonts w:ascii="Times New Roman" w:hAnsi="Times New Roman" w:cs="Times New Roman"/>
          <w:sz w:val="20"/>
          <w:szCs w:val="20"/>
        </w:rPr>
        <w:t xml:space="preserve">i 4 </w:t>
      </w:r>
      <w:r w:rsidR="005F7779" w:rsidRPr="00704252">
        <w:rPr>
          <w:rFonts w:ascii="Times New Roman" w:hAnsi="Times New Roman" w:cs="Times New Roman"/>
          <w:sz w:val="20"/>
          <w:szCs w:val="20"/>
        </w:rPr>
        <w:t xml:space="preserve">ustawy o rodzinnych ogrodach działkowych w zw. z </w:t>
      </w:r>
      <w:r w:rsidR="00E26C92" w:rsidRPr="00704252">
        <w:rPr>
          <w:rFonts w:ascii="Times New Roman" w:hAnsi="Times New Roman" w:cs="Times New Roman"/>
          <w:sz w:val="20"/>
          <w:szCs w:val="20"/>
        </w:rPr>
        <w:t xml:space="preserve"> </w:t>
      </w:r>
      <w:r w:rsidR="005F7779" w:rsidRPr="00704252">
        <w:rPr>
          <w:rFonts w:ascii="Times New Roman" w:hAnsi="Times New Roman" w:cs="Times New Roman"/>
          <w:sz w:val="20"/>
          <w:szCs w:val="20"/>
        </w:rPr>
        <w:t>§ 7</w:t>
      </w:r>
      <w:r w:rsidR="00E26C92" w:rsidRPr="00704252">
        <w:rPr>
          <w:rFonts w:ascii="Times New Roman" w:hAnsi="Times New Roman" w:cs="Times New Roman"/>
          <w:sz w:val="20"/>
          <w:szCs w:val="20"/>
        </w:rPr>
        <w:t xml:space="preserve">9 </w:t>
      </w:r>
      <w:r w:rsidR="005F7779" w:rsidRPr="00704252">
        <w:rPr>
          <w:rFonts w:ascii="Times New Roman" w:hAnsi="Times New Roman" w:cs="Times New Roman"/>
          <w:sz w:val="20"/>
          <w:szCs w:val="20"/>
        </w:rPr>
        <w:t xml:space="preserve">ust. </w:t>
      </w:r>
      <w:r w:rsidR="00E26C92" w:rsidRPr="00704252">
        <w:rPr>
          <w:rFonts w:ascii="Times New Roman" w:hAnsi="Times New Roman" w:cs="Times New Roman"/>
          <w:sz w:val="20"/>
          <w:szCs w:val="20"/>
        </w:rPr>
        <w:t xml:space="preserve">1 i </w:t>
      </w:r>
      <w:r w:rsidR="005F7779" w:rsidRPr="00704252">
        <w:rPr>
          <w:rFonts w:ascii="Times New Roman" w:hAnsi="Times New Roman" w:cs="Times New Roman"/>
          <w:sz w:val="20"/>
          <w:szCs w:val="20"/>
        </w:rPr>
        <w:t xml:space="preserve"> </w:t>
      </w:r>
      <w:r w:rsidR="00E26C92" w:rsidRPr="00704252">
        <w:rPr>
          <w:rFonts w:ascii="Times New Roman" w:hAnsi="Times New Roman" w:cs="Times New Roman"/>
          <w:sz w:val="20"/>
          <w:szCs w:val="20"/>
        </w:rPr>
        <w:t xml:space="preserve">§ 80 ust. 1 </w:t>
      </w:r>
      <w:r w:rsidR="00DF575B" w:rsidRPr="00704252">
        <w:rPr>
          <w:rFonts w:ascii="Times New Roman" w:hAnsi="Times New Roman" w:cs="Times New Roman"/>
          <w:sz w:val="20"/>
          <w:szCs w:val="20"/>
        </w:rPr>
        <w:t>Statutu PZD</w:t>
      </w:r>
      <w:r w:rsidR="00E25D8F" w:rsidRPr="00704252">
        <w:rPr>
          <w:rFonts w:ascii="Times New Roman" w:hAnsi="Times New Roman" w:cs="Times New Roman"/>
          <w:sz w:val="20"/>
          <w:szCs w:val="20"/>
        </w:rPr>
        <w:t>,</w:t>
      </w:r>
      <w:r w:rsidR="00DF575B" w:rsidRPr="00704252">
        <w:rPr>
          <w:rFonts w:ascii="Times New Roman" w:hAnsi="Times New Roman" w:cs="Times New Roman"/>
          <w:sz w:val="20"/>
          <w:szCs w:val="20"/>
        </w:rPr>
        <w:t xml:space="preserve"> postanawia</w:t>
      </w:r>
      <w:r w:rsidRPr="00704252">
        <w:rPr>
          <w:rFonts w:ascii="Times New Roman" w:hAnsi="Times New Roman" w:cs="Times New Roman"/>
          <w:sz w:val="20"/>
          <w:szCs w:val="20"/>
        </w:rPr>
        <w:t>:</w:t>
      </w:r>
      <w:r w:rsidRPr="00704252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</w:t>
      </w:r>
    </w:p>
    <w:p w14:paraId="0F8FC6CD" w14:textId="77777777" w:rsidR="0018358B" w:rsidRPr="00704252" w:rsidRDefault="0018358B" w:rsidP="0018358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04252">
        <w:rPr>
          <w:rFonts w:ascii="Times New Roman" w:hAnsi="Times New Roman" w:cs="Times New Roman"/>
          <w:b/>
          <w:bCs/>
          <w:sz w:val="20"/>
          <w:szCs w:val="20"/>
        </w:rPr>
        <w:t>§1</w:t>
      </w:r>
    </w:p>
    <w:p w14:paraId="35DBC59F" w14:textId="4EF4598A" w:rsidR="005F7779" w:rsidRPr="00704252" w:rsidRDefault="00E26C92" w:rsidP="005F7779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04252">
        <w:rPr>
          <w:rFonts w:ascii="Times New Roman" w:hAnsi="Times New Roman" w:cs="Times New Roman"/>
          <w:sz w:val="20"/>
          <w:szCs w:val="20"/>
        </w:rPr>
        <w:t>Odmówić z</w:t>
      </w:r>
      <w:r w:rsidR="005F7779" w:rsidRPr="00704252">
        <w:rPr>
          <w:rFonts w:ascii="Times New Roman" w:hAnsi="Times New Roman" w:cs="Times New Roman"/>
          <w:sz w:val="20"/>
          <w:szCs w:val="20"/>
        </w:rPr>
        <w:t>atwierdz</w:t>
      </w:r>
      <w:r w:rsidRPr="00704252">
        <w:rPr>
          <w:rFonts w:ascii="Times New Roman" w:hAnsi="Times New Roman" w:cs="Times New Roman"/>
          <w:sz w:val="20"/>
          <w:szCs w:val="20"/>
        </w:rPr>
        <w:t>enia</w:t>
      </w:r>
      <w:r w:rsidR="005F7779" w:rsidRPr="00704252">
        <w:rPr>
          <w:rFonts w:ascii="Times New Roman" w:hAnsi="Times New Roman" w:cs="Times New Roman"/>
          <w:sz w:val="20"/>
          <w:szCs w:val="20"/>
        </w:rPr>
        <w:t xml:space="preserve"> </w:t>
      </w:r>
      <w:r w:rsidR="00501FC8" w:rsidRPr="00704252">
        <w:rPr>
          <w:rFonts w:ascii="Times New Roman" w:hAnsi="Times New Roman" w:cs="Times New Roman"/>
          <w:sz w:val="20"/>
          <w:szCs w:val="20"/>
        </w:rPr>
        <w:t>przeniesieni</w:t>
      </w:r>
      <w:r w:rsidR="00036FCC" w:rsidRPr="00704252">
        <w:rPr>
          <w:rFonts w:ascii="Times New Roman" w:hAnsi="Times New Roman" w:cs="Times New Roman"/>
          <w:sz w:val="20"/>
          <w:szCs w:val="20"/>
        </w:rPr>
        <w:t>a</w:t>
      </w:r>
      <w:r w:rsidR="00501FC8" w:rsidRPr="00704252">
        <w:rPr>
          <w:rFonts w:ascii="Times New Roman" w:hAnsi="Times New Roman" w:cs="Times New Roman"/>
          <w:sz w:val="20"/>
          <w:szCs w:val="20"/>
        </w:rPr>
        <w:t xml:space="preserve"> praw do działki</w:t>
      </w:r>
      <w:r w:rsidR="005F7779" w:rsidRPr="00704252">
        <w:rPr>
          <w:rFonts w:ascii="Times New Roman" w:hAnsi="Times New Roman" w:cs="Times New Roman"/>
          <w:sz w:val="20"/>
          <w:szCs w:val="20"/>
        </w:rPr>
        <w:t xml:space="preserve"> </w:t>
      </w:r>
      <w:r w:rsidR="00F6521E" w:rsidRPr="00704252">
        <w:rPr>
          <w:rFonts w:ascii="Times New Roman" w:hAnsi="Times New Roman" w:cs="Times New Roman"/>
          <w:sz w:val="20"/>
          <w:szCs w:val="20"/>
        </w:rPr>
        <w:t xml:space="preserve">nr </w:t>
      </w:r>
      <w:r w:rsidR="005F7779" w:rsidRPr="00704252">
        <w:rPr>
          <w:rFonts w:ascii="Times New Roman" w:hAnsi="Times New Roman" w:cs="Times New Roman"/>
          <w:sz w:val="20"/>
          <w:szCs w:val="20"/>
        </w:rPr>
        <w:t xml:space="preserve">.............. </w:t>
      </w:r>
      <w:r w:rsidR="00BB6DE4" w:rsidRPr="00704252">
        <w:rPr>
          <w:rFonts w:ascii="Times New Roman" w:hAnsi="Times New Roman" w:cs="Times New Roman"/>
          <w:sz w:val="20"/>
          <w:szCs w:val="20"/>
        </w:rPr>
        <w:t xml:space="preserve">w ROD ……………………………………w …………………………………….. </w:t>
      </w:r>
      <w:r w:rsidR="00501FC8" w:rsidRPr="00704252">
        <w:rPr>
          <w:rFonts w:ascii="Times New Roman" w:hAnsi="Times New Roman" w:cs="Times New Roman"/>
          <w:sz w:val="20"/>
          <w:szCs w:val="20"/>
        </w:rPr>
        <w:t xml:space="preserve">zgodnie z umową przeniesienia praw do działki </w:t>
      </w:r>
      <w:r w:rsidR="005F7779" w:rsidRPr="00704252">
        <w:rPr>
          <w:rFonts w:ascii="Times New Roman" w:hAnsi="Times New Roman" w:cs="Times New Roman"/>
          <w:sz w:val="20"/>
          <w:szCs w:val="20"/>
        </w:rPr>
        <w:t xml:space="preserve">zawartą </w:t>
      </w:r>
      <w:r w:rsidR="00501FC8" w:rsidRPr="00704252">
        <w:rPr>
          <w:rFonts w:ascii="Times New Roman" w:hAnsi="Times New Roman" w:cs="Times New Roman"/>
          <w:sz w:val="20"/>
          <w:szCs w:val="20"/>
        </w:rPr>
        <w:t xml:space="preserve">w dniu ………………………………. </w:t>
      </w:r>
      <w:r w:rsidR="005F7779" w:rsidRPr="00704252">
        <w:rPr>
          <w:rFonts w:ascii="Times New Roman" w:hAnsi="Times New Roman" w:cs="Times New Roman"/>
          <w:sz w:val="20"/>
          <w:szCs w:val="20"/>
        </w:rPr>
        <w:t>pomiędzy:</w:t>
      </w:r>
    </w:p>
    <w:p w14:paraId="4B393768" w14:textId="1E918A10" w:rsidR="005F7779" w:rsidRPr="00704252" w:rsidRDefault="00FD10A4" w:rsidP="005F7779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04252">
        <w:rPr>
          <w:rFonts w:ascii="Times New Roman" w:hAnsi="Times New Roman" w:cs="Times New Roman"/>
          <w:sz w:val="20"/>
          <w:szCs w:val="20"/>
        </w:rPr>
        <w:t>Z</w:t>
      </w:r>
      <w:r w:rsidR="005F7779" w:rsidRPr="00704252">
        <w:rPr>
          <w:rFonts w:ascii="Times New Roman" w:hAnsi="Times New Roman" w:cs="Times New Roman"/>
          <w:sz w:val="20"/>
          <w:szCs w:val="20"/>
        </w:rPr>
        <w:t xml:space="preserve">bywcą: </w:t>
      </w:r>
      <w:r w:rsidR="00BB6DE4" w:rsidRPr="00704252">
        <w:rPr>
          <w:rFonts w:ascii="Times New Roman" w:hAnsi="Times New Roman" w:cs="Times New Roman"/>
          <w:sz w:val="20"/>
          <w:szCs w:val="20"/>
        </w:rPr>
        <w:t xml:space="preserve">1) </w:t>
      </w:r>
      <w:r w:rsidR="005F7779" w:rsidRPr="00704252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…………………………………………………………………………………………………..</w:t>
      </w:r>
    </w:p>
    <w:p w14:paraId="398BC180" w14:textId="08DD8261" w:rsidR="00BB6DE4" w:rsidRPr="00704252" w:rsidRDefault="00BB6DE4" w:rsidP="005F7779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04252">
        <w:rPr>
          <w:rFonts w:ascii="Times New Roman" w:hAnsi="Times New Roman" w:cs="Times New Roman"/>
          <w:sz w:val="20"/>
          <w:szCs w:val="20"/>
        </w:rPr>
        <w:tab/>
        <w:t xml:space="preserve"> 2) …………………………………………………………………………………………………..</w:t>
      </w:r>
      <w:r w:rsidR="00FD10A4" w:rsidRPr="00704252">
        <w:rPr>
          <w:rFonts w:ascii="Times New Roman" w:hAnsi="Times New Roman" w:cs="Times New Roman"/>
          <w:sz w:val="20"/>
          <w:szCs w:val="20"/>
        </w:rPr>
        <w:t>*</w:t>
      </w:r>
    </w:p>
    <w:p w14:paraId="6D0F7808" w14:textId="058CDFC0" w:rsidR="005F7779" w:rsidRPr="00704252" w:rsidRDefault="005F7779" w:rsidP="005F7779">
      <w:pPr>
        <w:spacing w:after="0" w:line="276" w:lineRule="auto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704252">
        <w:rPr>
          <w:rFonts w:ascii="Times New Roman" w:hAnsi="Times New Roman" w:cs="Times New Roman"/>
          <w:i/>
          <w:iCs/>
          <w:sz w:val="20"/>
          <w:szCs w:val="20"/>
        </w:rPr>
        <w:t>(imię</w:t>
      </w:r>
      <w:r w:rsidR="00FD10A4" w:rsidRPr="00704252">
        <w:rPr>
          <w:rFonts w:ascii="Times New Roman" w:hAnsi="Times New Roman" w:cs="Times New Roman"/>
          <w:i/>
          <w:iCs/>
          <w:sz w:val="20"/>
          <w:szCs w:val="20"/>
        </w:rPr>
        <w:t xml:space="preserve">, </w:t>
      </w:r>
      <w:r w:rsidRPr="00704252">
        <w:rPr>
          <w:rFonts w:ascii="Times New Roman" w:hAnsi="Times New Roman" w:cs="Times New Roman"/>
          <w:i/>
          <w:iCs/>
          <w:sz w:val="20"/>
          <w:szCs w:val="20"/>
        </w:rPr>
        <w:t>nazwisko</w:t>
      </w:r>
      <w:r w:rsidR="00FD10A4" w:rsidRPr="00704252">
        <w:rPr>
          <w:rFonts w:ascii="Times New Roman" w:hAnsi="Times New Roman" w:cs="Times New Roman"/>
          <w:i/>
          <w:iCs/>
          <w:sz w:val="20"/>
          <w:szCs w:val="20"/>
        </w:rPr>
        <w:t>, adres zamieszkania</w:t>
      </w:r>
      <w:r w:rsidRPr="00704252">
        <w:rPr>
          <w:rFonts w:ascii="Times New Roman" w:hAnsi="Times New Roman" w:cs="Times New Roman"/>
          <w:i/>
          <w:iCs/>
          <w:sz w:val="20"/>
          <w:szCs w:val="20"/>
        </w:rPr>
        <w:t>)</w:t>
      </w:r>
    </w:p>
    <w:p w14:paraId="057CB04A" w14:textId="77777777" w:rsidR="005F7779" w:rsidRPr="00704252" w:rsidRDefault="005F7779" w:rsidP="005F7779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04252">
        <w:rPr>
          <w:rFonts w:ascii="Times New Roman" w:hAnsi="Times New Roman" w:cs="Times New Roman"/>
          <w:sz w:val="20"/>
          <w:szCs w:val="20"/>
        </w:rPr>
        <w:t>a</w:t>
      </w:r>
    </w:p>
    <w:p w14:paraId="1B83B138" w14:textId="1A1D4D45" w:rsidR="005F7779" w:rsidRPr="00704252" w:rsidRDefault="00FD10A4" w:rsidP="005F7779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04252">
        <w:rPr>
          <w:rFonts w:ascii="Times New Roman" w:hAnsi="Times New Roman" w:cs="Times New Roman"/>
          <w:sz w:val="20"/>
          <w:szCs w:val="20"/>
        </w:rPr>
        <w:t>N</w:t>
      </w:r>
      <w:r w:rsidR="005F7779" w:rsidRPr="00704252">
        <w:rPr>
          <w:rFonts w:ascii="Times New Roman" w:hAnsi="Times New Roman" w:cs="Times New Roman"/>
          <w:sz w:val="20"/>
          <w:szCs w:val="20"/>
        </w:rPr>
        <w:t xml:space="preserve">abywcą: </w:t>
      </w:r>
      <w:r w:rsidR="00BB6DE4" w:rsidRPr="00704252">
        <w:rPr>
          <w:rFonts w:ascii="Times New Roman" w:hAnsi="Times New Roman" w:cs="Times New Roman"/>
          <w:sz w:val="20"/>
          <w:szCs w:val="20"/>
        </w:rPr>
        <w:t xml:space="preserve">1) </w:t>
      </w:r>
      <w:r w:rsidR="005F7779" w:rsidRPr="00704252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</w:t>
      </w:r>
    </w:p>
    <w:p w14:paraId="7D8F69B0" w14:textId="34DF8088" w:rsidR="00BB6DE4" w:rsidRPr="00704252" w:rsidRDefault="00BB6DE4" w:rsidP="00BB6DE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04252">
        <w:rPr>
          <w:rFonts w:ascii="Times New Roman" w:hAnsi="Times New Roman" w:cs="Times New Roman"/>
          <w:sz w:val="20"/>
          <w:szCs w:val="20"/>
        </w:rPr>
        <w:t xml:space="preserve">   2) …………………………………………………………………………………………………</w:t>
      </w:r>
      <w:r w:rsidR="00FD10A4" w:rsidRPr="00704252">
        <w:rPr>
          <w:rFonts w:ascii="Times New Roman" w:hAnsi="Times New Roman" w:cs="Times New Roman"/>
          <w:sz w:val="20"/>
          <w:szCs w:val="20"/>
        </w:rPr>
        <w:t>*</w:t>
      </w:r>
    </w:p>
    <w:p w14:paraId="70741B81" w14:textId="3CEA7028" w:rsidR="00743988" w:rsidRPr="00704252" w:rsidRDefault="005F7779" w:rsidP="005F7779">
      <w:pPr>
        <w:spacing w:after="0" w:line="276" w:lineRule="auto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704252">
        <w:rPr>
          <w:rFonts w:ascii="Times New Roman" w:hAnsi="Times New Roman" w:cs="Times New Roman"/>
          <w:i/>
          <w:iCs/>
          <w:sz w:val="20"/>
          <w:szCs w:val="20"/>
        </w:rPr>
        <w:t>(imię</w:t>
      </w:r>
      <w:r w:rsidR="00FD10A4" w:rsidRPr="00704252">
        <w:rPr>
          <w:rFonts w:ascii="Times New Roman" w:hAnsi="Times New Roman" w:cs="Times New Roman"/>
          <w:i/>
          <w:iCs/>
          <w:sz w:val="20"/>
          <w:szCs w:val="20"/>
        </w:rPr>
        <w:t xml:space="preserve">, </w:t>
      </w:r>
      <w:r w:rsidRPr="00704252">
        <w:rPr>
          <w:rFonts w:ascii="Times New Roman" w:hAnsi="Times New Roman" w:cs="Times New Roman"/>
          <w:i/>
          <w:iCs/>
          <w:sz w:val="20"/>
          <w:szCs w:val="20"/>
        </w:rPr>
        <w:t>nazwisko</w:t>
      </w:r>
      <w:r w:rsidR="00FD10A4" w:rsidRPr="00704252">
        <w:rPr>
          <w:rFonts w:ascii="Times New Roman" w:hAnsi="Times New Roman" w:cs="Times New Roman"/>
          <w:i/>
          <w:iCs/>
          <w:sz w:val="20"/>
          <w:szCs w:val="20"/>
        </w:rPr>
        <w:t>, adres zamieszkania</w:t>
      </w:r>
      <w:r w:rsidRPr="00704252">
        <w:rPr>
          <w:rFonts w:ascii="Times New Roman" w:hAnsi="Times New Roman" w:cs="Times New Roman"/>
          <w:i/>
          <w:iCs/>
          <w:sz w:val="20"/>
          <w:szCs w:val="20"/>
        </w:rPr>
        <w:t>)</w:t>
      </w:r>
    </w:p>
    <w:p w14:paraId="3F47A3E5" w14:textId="77777777" w:rsidR="0018358B" w:rsidRPr="00704252" w:rsidRDefault="0018358B" w:rsidP="0018358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33B739C8" w14:textId="2F53D49A" w:rsidR="00704252" w:rsidRPr="00E50280" w:rsidRDefault="00704252" w:rsidP="00704252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50280">
        <w:rPr>
          <w:rFonts w:ascii="Times New Roman" w:hAnsi="Times New Roman" w:cs="Times New Roman"/>
          <w:b/>
          <w:bCs/>
          <w:sz w:val="20"/>
          <w:szCs w:val="20"/>
        </w:rPr>
        <w:t>§</w:t>
      </w:r>
      <w:r>
        <w:rPr>
          <w:rFonts w:ascii="Times New Roman" w:hAnsi="Times New Roman" w:cs="Times New Roman"/>
          <w:b/>
          <w:bCs/>
          <w:sz w:val="20"/>
          <w:szCs w:val="20"/>
        </w:rPr>
        <w:t>2</w:t>
      </w:r>
    </w:p>
    <w:p w14:paraId="17306A93" w14:textId="77777777" w:rsidR="00704252" w:rsidRDefault="00704252" w:rsidP="00704252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Odpis uchwały przekazać do:</w:t>
      </w:r>
    </w:p>
    <w:p w14:paraId="377556BB" w14:textId="354DC951" w:rsidR="00704252" w:rsidRDefault="00704252" w:rsidP="00704252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Zbywcy……………….,</w:t>
      </w:r>
    </w:p>
    <w:p w14:paraId="2B8D08CB" w14:textId="77777777" w:rsidR="00704252" w:rsidRDefault="00704252" w:rsidP="00704252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Nabywcy……………….,</w:t>
      </w:r>
    </w:p>
    <w:p w14:paraId="2E5249F3" w14:textId="77777777" w:rsidR="00704252" w:rsidRDefault="00704252" w:rsidP="00704252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Akta działki nr …………………….,</w:t>
      </w:r>
    </w:p>
    <w:p w14:paraId="25EBC7B2" w14:textId="77777777" w:rsidR="00704252" w:rsidRDefault="00704252" w:rsidP="00704252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Rejestr Uchwał Zarządu ROD.</w:t>
      </w:r>
    </w:p>
    <w:p w14:paraId="6158B807" w14:textId="77777777" w:rsidR="00704252" w:rsidRDefault="00704252" w:rsidP="00704252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14:paraId="2398BF82" w14:textId="009C8D28" w:rsidR="00704252" w:rsidRPr="00E50280" w:rsidRDefault="00704252" w:rsidP="00704252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50280">
        <w:rPr>
          <w:rFonts w:ascii="Times New Roman" w:hAnsi="Times New Roman" w:cs="Times New Roman"/>
          <w:b/>
          <w:bCs/>
          <w:sz w:val="20"/>
          <w:szCs w:val="20"/>
        </w:rPr>
        <w:t>§</w:t>
      </w:r>
      <w:r>
        <w:rPr>
          <w:rFonts w:ascii="Times New Roman" w:hAnsi="Times New Roman" w:cs="Times New Roman"/>
          <w:b/>
          <w:bCs/>
          <w:sz w:val="20"/>
          <w:szCs w:val="20"/>
        </w:rPr>
        <w:t>3</w:t>
      </w:r>
    </w:p>
    <w:p w14:paraId="35F7A556" w14:textId="77777777" w:rsidR="00704252" w:rsidRPr="00D34CBD" w:rsidRDefault="00704252" w:rsidP="0070425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D34CBD">
        <w:rPr>
          <w:rFonts w:ascii="Times New Roman" w:hAnsi="Times New Roman" w:cs="Times New Roman"/>
          <w:sz w:val="20"/>
          <w:szCs w:val="20"/>
        </w:rPr>
        <w:t>Uchwała wchodzi w życie z dniem podjęcia.</w:t>
      </w:r>
    </w:p>
    <w:p w14:paraId="584A81B7" w14:textId="0B2F4845" w:rsidR="0018358B" w:rsidRPr="00704252" w:rsidRDefault="0018358B" w:rsidP="0018358B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704252">
        <w:rPr>
          <w:rFonts w:ascii="Times New Roman" w:hAnsi="Times New Roman" w:cs="Times New Roman"/>
          <w:sz w:val="20"/>
          <w:szCs w:val="20"/>
          <w:u w:val="single"/>
        </w:rPr>
        <w:t>Uzasadnienie</w:t>
      </w:r>
    </w:p>
    <w:p w14:paraId="2FF4297A" w14:textId="77777777" w:rsidR="00B071C1" w:rsidRPr="00704252" w:rsidRDefault="00B071C1" w:rsidP="0018358B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14:paraId="598A27CB" w14:textId="0F1BD568" w:rsidR="00E26C92" w:rsidRPr="00704252" w:rsidRDefault="0018358B" w:rsidP="00E26C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04252">
        <w:rPr>
          <w:rFonts w:ascii="Times New Roman" w:hAnsi="Times New Roman" w:cs="Times New Roman"/>
          <w:sz w:val="20"/>
          <w:szCs w:val="20"/>
        </w:rPr>
        <w:t>W dniu ………</w:t>
      </w:r>
      <w:r w:rsidR="00B610E4" w:rsidRPr="00704252">
        <w:rPr>
          <w:rFonts w:ascii="Times New Roman" w:hAnsi="Times New Roman" w:cs="Times New Roman"/>
          <w:sz w:val="20"/>
          <w:szCs w:val="20"/>
        </w:rPr>
        <w:t>…….</w:t>
      </w:r>
      <w:r w:rsidRPr="00704252">
        <w:rPr>
          <w:rFonts w:ascii="Times New Roman" w:hAnsi="Times New Roman" w:cs="Times New Roman"/>
          <w:sz w:val="20"/>
          <w:szCs w:val="20"/>
        </w:rPr>
        <w:t>……</w:t>
      </w:r>
      <w:r w:rsidR="00F6521E" w:rsidRPr="00704252">
        <w:rPr>
          <w:rFonts w:ascii="Times New Roman" w:hAnsi="Times New Roman" w:cs="Times New Roman"/>
          <w:sz w:val="20"/>
          <w:szCs w:val="20"/>
        </w:rPr>
        <w:t xml:space="preserve"> </w:t>
      </w:r>
      <w:r w:rsidR="00B071C1" w:rsidRPr="00704252">
        <w:rPr>
          <w:rFonts w:ascii="Times New Roman" w:hAnsi="Times New Roman" w:cs="Times New Roman"/>
          <w:sz w:val="20"/>
          <w:szCs w:val="20"/>
        </w:rPr>
        <w:t>z</w:t>
      </w:r>
      <w:r w:rsidRPr="00704252">
        <w:rPr>
          <w:rFonts w:ascii="Times New Roman" w:hAnsi="Times New Roman" w:cs="Times New Roman"/>
          <w:sz w:val="20"/>
          <w:szCs w:val="20"/>
        </w:rPr>
        <w:t xml:space="preserve">arząd ROD </w:t>
      </w:r>
      <w:r w:rsidR="00F6521E" w:rsidRPr="00704252">
        <w:rPr>
          <w:rFonts w:ascii="Times New Roman" w:hAnsi="Times New Roman" w:cs="Times New Roman"/>
          <w:sz w:val="20"/>
          <w:szCs w:val="20"/>
        </w:rPr>
        <w:t>otrzymał</w:t>
      </w:r>
      <w:r w:rsidRPr="00704252">
        <w:rPr>
          <w:rFonts w:ascii="Times New Roman" w:hAnsi="Times New Roman" w:cs="Times New Roman"/>
          <w:sz w:val="20"/>
          <w:szCs w:val="20"/>
        </w:rPr>
        <w:t xml:space="preserve"> wniosek</w:t>
      </w:r>
      <w:r w:rsidR="00501FC8" w:rsidRPr="00704252">
        <w:rPr>
          <w:rFonts w:ascii="Times New Roman" w:hAnsi="Times New Roman" w:cs="Times New Roman"/>
          <w:sz w:val="20"/>
          <w:szCs w:val="20"/>
        </w:rPr>
        <w:t xml:space="preserve"> o zatwierdzenie przeniesienia praw do działki</w:t>
      </w:r>
      <w:r w:rsidR="00E26C92" w:rsidRPr="00704252">
        <w:rPr>
          <w:rFonts w:ascii="Times New Roman" w:hAnsi="Times New Roman" w:cs="Times New Roman"/>
          <w:sz w:val="20"/>
          <w:szCs w:val="20"/>
        </w:rPr>
        <w:t xml:space="preserve">. Do wniosku została załączona zawarta pomiędzy Zbywcą a Nabywcą umowa przeniesienia praw do działki z </w:t>
      </w:r>
      <w:r w:rsidR="00036FCC" w:rsidRPr="00704252">
        <w:rPr>
          <w:rFonts w:ascii="Times New Roman" w:hAnsi="Times New Roman" w:cs="Times New Roman"/>
          <w:sz w:val="20"/>
          <w:szCs w:val="20"/>
        </w:rPr>
        <w:t xml:space="preserve">podpisami notarialnie poświadczonymi. </w:t>
      </w:r>
    </w:p>
    <w:p w14:paraId="5B6642BF" w14:textId="3279233E" w:rsidR="00E26C92" w:rsidRPr="00704252" w:rsidRDefault="00E26C92" w:rsidP="00E26C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6C49D2E5" w14:textId="39D6BB31" w:rsidR="00036FCC" w:rsidRPr="00704252" w:rsidRDefault="00036FCC" w:rsidP="00E26C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04252">
        <w:rPr>
          <w:rFonts w:ascii="Times New Roman" w:hAnsi="Times New Roman" w:cs="Times New Roman"/>
          <w:sz w:val="20"/>
          <w:szCs w:val="20"/>
        </w:rPr>
        <w:t xml:space="preserve">Zgodnie z art. 41 ust. 2 ustawy o ROD skuteczność przeniesienia praw do działki praw zależy od jej zatwierdzenia przez stowarzyszenie ogrodowe, a w przypadku Polskiego Związku Działkowców – przez zarząd ROD. Zarząd ROD </w:t>
      </w:r>
      <w:r w:rsidR="00B97691" w:rsidRPr="00704252">
        <w:rPr>
          <w:rFonts w:ascii="Times New Roman" w:hAnsi="Times New Roman" w:cs="Times New Roman"/>
          <w:sz w:val="20"/>
          <w:szCs w:val="20"/>
        </w:rPr>
        <w:t xml:space="preserve">ma prawo odmówić zatwierdzenia przeniesienia praw do działki z </w:t>
      </w:r>
      <w:r w:rsidR="006216C0" w:rsidRPr="00704252">
        <w:rPr>
          <w:rFonts w:ascii="Times New Roman" w:hAnsi="Times New Roman" w:cs="Times New Roman"/>
          <w:sz w:val="20"/>
          <w:szCs w:val="20"/>
        </w:rPr>
        <w:t>następujących „</w:t>
      </w:r>
      <w:r w:rsidR="00B97691" w:rsidRPr="00704252">
        <w:rPr>
          <w:rFonts w:ascii="Times New Roman" w:hAnsi="Times New Roman" w:cs="Times New Roman"/>
          <w:sz w:val="20"/>
          <w:szCs w:val="20"/>
        </w:rPr>
        <w:t>ważnych powodów</w:t>
      </w:r>
      <w:r w:rsidR="006216C0" w:rsidRPr="00704252">
        <w:rPr>
          <w:rFonts w:ascii="Times New Roman" w:hAnsi="Times New Roman" w:cs="Times New Roman"/>
          <w:sz w:val="20"/>
          <w:szCs w:val="20"/>
        </w:rPr>
        <w:t>”</w:t>
      </w:r>
      <w:r w:rsidR="00B97691" w:rsidRPr="00704252">
        <w:rPr>
          <w:rFonts w:ascii="Times New Roman" w:hAnsi="Times New Roman" w:cs="Times New Roman"/>
          <w:sz w:val="20"/>
          <w:szCs w:val="20"/>
        </w:rPr>
        <w:t>, które zachodzą w tej sprawie:</w:t>
      </w:r>
    </w:p>
    <w:p w14:paraId="3C4F33E1" w14:textId="0430F934" w:rsidR="00E26C92" w:rsidRPr="00704252" w:rsidRDefault="00B97691" w:rsidP="00E26C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04252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0A1775D2" w14:textId="65D4EC05" w:rsidR="00B97691" w:rsidRPr="00704252" w:rsidRDefault="00B97691" w:rsidP="00E26C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04252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0D4365BB" w14:textId="33E17E65" w:rsidR="00B97691" w:rsidRPr="00704252" w:rsidRDefault="00B97691" w:rsidP="00B9769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04252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DA25E1E" w14:textId="6CBAB890" w:rsidR="00B97691" w:rsidRPr="00704252" w:rsidRDefault="00B97691" w:rsidP="00B9769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04252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9ADE637" w14:textId="667A6FFB" w:rsidR="000219C5" w:rsidRPr="00704252" w:rsidRDefault="00B071C1" w:rsidP="0018358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04252">
        <w:rPr>
          <w:rFonts w:ascii="Times New Roman" w:hAnsi="Times New Roman" w:cs="Times New Roman"/>
          <w:sz w:val="20"/>
          <w:szCs w:val="20"/>
        </w:rPr>
        <w:t xml:space="preserve">Biorąc </w:t>
      </w:r>
      <w:r w:rsidR="00B97691" w:rsidRPr="00704252">
        <w:rPr>
          <w:rFonts w:ascii="Times New Roman" w:hAnsi="Times New Roman" w:cs="Times New Roman"/>
          <w:sz w:val="20"/>
          <w:szCs w:val="20"/>
        </w:rPr>
        <w:t xml:space="preserve">powyższe pod uwagę, </w:t>
      </w:r>
      <w:r w:rsidR="00501FC8" w:rsidRPr="00704252">
        <w:rPr>
          <w:rFonts w:ascii="Times New Roman" w:hAnsi="Times New Roman" w:cs="Times New Roman"/>
          <w:sz w:val="20"/>
          <w:szCs w:val="20"/>
        </w:rPr>
        <w:t xml:space="preserve"> </w:t>
      </w:r>
      <w:r w:rsidR="000219C5" w:rsidRPr="00704252">
        <w:rPr>
          <w:rFonts w:ascii="Times New Roman" w:hAnsi="Times New Roman" w:cs="Times New Roman"/>
          <w:sz w:val="20"/>
          <w:szCs w:val="20"/>
        </w:rPr>
        <w:t xml:space="preserve">zarząd ROD postanowił o </w:t>
      </w:r>
      <w:r w:rsidR="00E26C92" w:rsidRPr="00704252">
        <w:rPr>
          <w:rFonts w:ascii="Times New Roman" w:hAnsi="Times New Roman" w:cs="Times New Roman"/>
          <w:sz w:val="20"/>
          <w:szCs w:val="20"/>
        </w:rPr>
        <w:t xml:space="preserve">odmowie </w:t>
      </w:r>
      <w:r w:rsidR="000219C5" w:rsidRPr="00704252">
        <w:rPr>
          <w:rFonts w:ascii="Times New Roman" w:hAnsi="Times New Roman" w:cs="Times New Roman"/>
          <w:sz w:val="20"/>
          <w:szCs w:val="20"/>
        </w:rPr>
        <w:t>za</w:t>
      </w:r>
      <w:r w:rsidR="00501FC8" w:rsidRPr="00704252">
        <w:rPr>
          <w:rFonts w:ascii="Times New Roman" w:hAnsi="Times New Roman" w:cs="Times New Roman"/>
          <w:sz w:val="20"/>
          <w:szCs w:val="20"/>
        </w:rPr>
        <w:t>twierdzeni</w:t>
      </w:r>
      <w:r w:rsidR="00E26C92" w:rsidRPr="00704252">
        <w:rPr>
          <w:rFonts w:ascii="Times New Roman" w:hAnsi="Times New Roman" w:cs="Times New Roman"/>
          <w:sz w:val="20"/>
          <w:szCs w:val="20"/>
        </w:rPr>
        <w:t>a</w:t>
      </w:r>
      <w:r w:rsidR="00501FC8" w:rsidRPr="00704252">
        <w:rPr>
          <w:rFonts w:ascii="Times New Roman" w:hAnsi="Times New Roman" w:cs="Times New Roman"/>
          <w:sz w:val="20"/>
          <w:szCs w:val="20"/>
        </w:rPr>
        <w:t xml:space="preserve"> przeniesienia praw do działki </w:t>
      </w:r>
      <w:r w:rsidR="00FD10A4" w:rsidRPr="00704252">
        <w:rPr>
          <w:rFonts w:ascii="Times New Roman" w:hAnsi="Times New Roman" w:cs="Times New Roman"/>
          <w:sz w:val="20"/>
          <w:szCs w:val="20"/>
        </w:rPr>
        <w:t xml:space="preserve">zgodnie z umową przeniesienia praw do działki. </w:t>
      </w:r>
    </w:p>
    <w:p w14:paraId="62B776F0" w14:textId="77777777" w:rsidR="00B071C1" w:rsidRPr="00704252" w:rsidRDefault="00B071C1" w:rsidP="0018358B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5FEF8C95" w14:textId="77777777" w:rsidR="00CA4E65" w:rsidRPr="00704252" w:rsidRDefault="00CA4E65" w:rsidP="00CA4E6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04252">
        <w:rPr>
          <w:rFonts w:ascii="Times New Roman" w:hAnsi="Times New Roman" w:cs="Times New Roman"/>
          <w:sz w:val="20"/>
          <w:szCs w:val="20"/>
        </w:rPr>
        <w:t xml:space="preserve">Umowa przeniesienia praw do działki stanowi załącznik do uchwały.  </w:t>
      </w:r>
    </w:p>
    <w:p w14:paraId="5CF8877D" w14:textId="77777777" w:rsidR="00B071C1" w:rsidRPr="00704252" w:rsidRDefault="00B071C1" w:rsidP="00B071C1">
      <w:pPr>
        <w:spacing w:after="0" w:line="36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4572A1BF" w14:textId="4FBB3900" w:rsidR="00B071C1" w:rsidRPr="00704252" w:rsidRDefault="00B071C1" w:rsidP="00B071C1">
      <w:pPr>
        <w:spacing w:after="0" w:line="36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704252">
        <w:rPr>
          <w:rFonts w:ascii="Times New Roman" w:eastAsia="Calibri" w:hAnsi="Times New Roman" w:cs="Times New Roman"/>
          <w:sz w:val="16"/>
          <w:szCs w:val="16"/>
        </w:rPr>
        <w:t>…………………………………...……………..</w:t>
      </w:r>
      <w:r w:rsidRPr="00704252">
        <w:rPr>
          <w:rFonts w:ascii="Times New Roman" w:eastAsia="Calibri" w:hAnsi="Times New Roman" w:cs="Times New Roman"/>
          <w:sz w:val="16"/>
          <w:szCs w:val="16"/>
        </w:rPr>
        <w:tab/>
      </w:r>
      <w:r w:rsidRPr="00704252">
        <w:rPr>
          <w:rFonts w:ascii="Times New Roman" w:eastAsia="Calibri" w:hAnsi="Times New Roman" w:cs="Times New Roman"/>
          <w:sz w:val="16"/>
          <w:szCs w:val="16"/>
        </w:rPr>
        <w:tab/>
      </w:r>
      <w:r w:rsidRPr="00704252">
        <w:rPr>
          <w:rFonts w:ascii="Times New Roman" w:eastAsia="Calibri" w:hAnsi="Times New Roman" w:cs="Times New Roman"/>
          <w:sz w:val="16"/>
          <w:szCs w:val="16"/>
        </w:rPr>
        <w:tab/>
      </w:r>
      <w:r w:rsidR="00704252">
        <w:rPr>
          <w:rFonts w:ascii="Times New Roman" w:eastAsia="Calibri" w:hAnsi="Times New Roman" w:cs="Times New Roman"/>
          <w:sz w:val="16"/>
          <w:szCs w:val="16"/>
        </w:rPr>
        <w:tab/>
      </w:r>
      <w:r w:rsidRPr="00704252">
        <w:rPr>
          <w:rFonts w:ascii="Times New Roman" w:eastAsia="Calibri" w:hAnsi="Times New Roman" w:cs="Times New Roman"/>
          <w:sz w:val="16"/>
          <w:szCs w:val="16"/>
        </w:rPr>
        <w:t>……………………………………………………</w:t>
      </w:r>
    </w:p>
    <w:p w14:paraId="59B40656" w14:textId="77777777" w:rsidR="00B071C1" w:rsidRPr="00704252" w:rsidRDefault="00B071C1" w:rsidP="00B071C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704252">
        <w:rPr>
          <w:rFonts w:ascii="Times New Roman" w:eastAsia="Calibri" w:hAnsi="Times New Roman" w:cs="Times New Roman"/>
          <w:sz w:val="16"/>
          <w:szCs w:val="16"/>
        </w:rPr>
        <w:t>(podpis innego członka zarządu ROD)</w:t>
      </w:r>
      <w:r w:rsidRPr="00704252">
        <w:rPr>
          <w:rFonts w:ascii="Times New Roman" w:eastAsia="Calibri" w:hAnsi="Times New Roman" w:cs="Times New Roman"/>
          <w:sz w:val="16"/>
          <w:szCs w:val="16"/>
        </w:rPr>
        <w:tab/>
      </w:r>
      <w:r w:rsidRPr="00704252">
        <w:rPr>
          <w:rFonts w:ascii="Times New Roman" w:eastAsia="Calibri" w:hAnsi="Times New Roman" w:cs="Times New Roman"/>
          <w:sz w:val="16"/>
          <w:szCs w:val="16"/>
        </w:rPr>
        <w:tab/>
      </w:r>
      <w:r w:rsidRPr="00704252">
        <w:rPr>
          <w:rFonts w:ascii="Times New Roman" w:eastAsia="Calibri" w:hAnsi="Times New Roman" w:cs="Times New Roman"/>
          <w:sz w:val="16"/>
          <w:szCs w:val="16"/>
        </w:rPr>
        <w:tab/>
      </w:r>
      <w:r w:rsidRPr="00704252">
        <w:rPr>
          <w:rFonts w:ascii="Times New Roman" w:eastAsia="Calibri" w:hAnsi="Times New Roman" w:cs="Times New Roman"/>
          <w:sz w:val="16"/>
          <w:szCs w:val="16"/>
        </w:rPr>
        <w:tab/>
        <w:t>(podpis prezesa/wiceprezesa zarządu ROD)</w:t>
      </w:r>
    </w:p>
    <w:p w14:paraId="6A63E4EF" w14:textId="77777777" w:rsidR="00B071C1" w:rsidRPr="00704252" w:rsidRDefault="00B071C1" w:rsidP="00B071C1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552A0E9" w14:textId="77777777" w:rsidR="00B071C1" w:rsidRPr="00704252" w:rsidRDefault="00B071C1" w:rsidP="00B071C1">
      <w:pPr>
        <w:spacing w:after="0" w:line="36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704252">
        <w:rPr>
          <w:rFonts w:ascii="Times New Roman" w:eastAsia="Calibri" w:hAnsi="Times New Roman" w:cs="Times New Roman"/>
          <w:sz w:val="16"/>
          <w:szCs w:val="16"/>
        </w:rPr>
        <w:t>………………………………………………………                                             ………………………………………………………………………</w:t>
      </w:r>
    </w:p>
    <w:p w14:paraId="1DF3B655" w14:textId="77777777" w:rsidR="00B071C1" w:rsidRPr="00704252" w:rsidRDefault="00B071C1" w:rsidP="00B071C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704252">
        <w:rPr>
          <w:rFonts w:ascii="Times New Roman" w:eastAsia="Calibri" w:hAnsi="Times New Roman" w:cs="Times New Roman"/>
          <w:sz w:val="16"/>
          <w:szCs w:val="16"/>
        </w:rPr>
        <w:t>(miejscowość i data)</w:t>
      </w:r>
      <w:r w:rsidRPr="00704252">
        <w:rPr>
          <w:rFonts w:ascii="Times New Roman" w:eastAsia="Calibri" w:hAnsi="Times New Roman" w:cs="Times New Roman"/>
          <w:sz w:val="16"/>
          <w:szCs w:val="16"/>
        </w:rPr>
        <w:tab/>
      </w:r>
      <w:r w:rsidRPr="00704252">
        <w:rPr>
          <w:rFonts w:ascii="Times New Roman" w:eastAsia="Calibri" w:hAnsi="Times New Roman" w:cs="Times New Roman"/>
          <w:sz w:val="16"/>
          <w:szCs w:val="16"/>
        </w:rPr>
        <w:tab/>
      </w:r>
      <w:r w:rsidRPr="00704252">
        <w:rPr>
          <w:rFonts w:ascii="Times New Roman" w:eastAsia="Calibri" w:hAnsi="Times New Roman" w:cs="Times New Roman"/>
          <w:sz w:val="16"/>
          <w:szCs w:val="16"/>
        </w:rPr>
        <w:tab/>
      </w:r>
      <w:r w:rsidRPr="00704252">
        <w:rPr>
          <w:rFonts w:ascii="Times New Roman" w:eastAsia="Calibri" w:hAnsi="Times New Roman" w:cs="Times New Roman"/>
          <w:sz w:val="16"/>
          <w:szCs w:val="16"/>
        </w:rPr>
        <w:tab/>
      </w:r>
      <w:r w:rsidRPr="00704252">
        <w:rPr>
          <w:rFonts w:ascii="Times New Roman" w:eastAsia="Calibri" w:hAnsi="Times New Roman" w:cs="Times New Roman"/>
          <w:sz w:val="16"/>
          <w:szCs w:val="16"/>
        </w:rPr>
        <w:tab/>
      </w:r>
      <w:r w:rsidRPr="00704252">
        <w:rPr>
          <w:rFonts w:ascii="Times New Roman" w:eastAsia="Calibri" w:hAnsi="Times New Roman" w:cs="Times New Roman"/>
          <w:sz w:val="16"/>
          <w:szCs w:val="16"/>
        </w:rPr>
        <w:tab/>
        <w:t xml:space="preserve">pieczęć ROD </w:t>
      </w:r>
    </w:p>
    <w:p w14:paraId="7517B195" w14:textId="46288D6F" w:rsidR="00B071C1" w:rsidRPr="00704252" w:rsidRDefault="00B071C1" w:rsidP="00B071C1">
      <w:pPr>
        <w:spacing w:after="0" w:line="36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704252"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</w:t>
      </w:r>
    </w:p>
    <w:p w14:paraId="569DCC14" w14:textId="073A6BB3" w:rsidR="00D42BC4" w:rsidRPr="00704252" w:rsidRDefault="0005446C" w:rsidP="0005446C">
      <w:pPr>
        <w:pStyle w:val="Akapitzlist"/>
        <w:spacing w:after="0" w:line="240" w:lineRule="auto"/>
        <w:ind w:left="405"/>
        <w:jc w:val="both"/>
        <w:rPr>
          <w:rFonts w:ascii="Times New Roman" w:hAnsi="Times New Roman" w:cs="Times New Roman"/>
          <w:sz w:val="16"/>
          <w:szCs w:val="16"/>
        </w:rPr>
      </w:pPr>
      <w:r w:rsidRPr="00704252">
        <w:rPr>
          <w:rFonts w:ascii="Times New Roman" w:hAnsi="Times New Roman" w:cs="Times New Roman"/>
          <w:sz w:val="16"/>
          <w:szCs w:val="16"/>
        </w:rPr>
        <w:t>*</w:t>
      </w:r>
      <w:r w:rsidR="00FD10A4" w:rsidRPr="00704252">
        <w:rPr>
          <w:rFonts w:ascii="Times New Roman" w:hAnsi="Times New Roman" w:cs="Times New Roman"/>
          <w:sz w:val="16"/>
          <w:szCs w:val="16"/>
        </w:rPr>
        <w:t xml:space="preserve">wypełnić w przypadku, gdy po stronie Zbywcy lub Nabywcy występują małżonkowie </w:t>
      </w:r>
    </w:p>
    <w:p w14:paraId="66C69F86" w14:textId="1668508D" w:rsidR="00FD10A4" w:rsidRPr="00704252" w:rsidRDefault="00FD10A4" w:rsidP="00FD10A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FCFBCF3" w14:textId="3A101194" w:rsidR="00FD10A4" w:rsidRPr="00704252" w:rsidRDefault="00FD10A4" w:rsidP="00FD10A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FD10A4" w:rsidRPr="00704252" w:rsidSect="00183BE0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15133" w14:textId="77777777" w:rsidR="00BC4847" w:rsidRDefault="00BC4847" w:rsidP="004D1A10">
      <w:pPr>
        <w:spacing w:after="0" w:line="240" w:lineRule="auto"/>
      </w:pPr>
      <w:r>
        <w:separator/>
      </w:r>
    </w:p>
  </w:endnote>
  <w:endnote w:type="continuationSeparator" w:id="0">
    <w:p w14:paraId="2D03880F" w14:textId="77777777" w:rsidR="00BC4847" w:rsidRDefault="00BC4847" w:rsidP="004D1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E4747" w14:textId="77777777" w:rsidR="00BC4847" w:rsidRDefault="00BC4847" w:rsidP="004D1A10">
      <w:pPr>
        <w:spacing w:after="0" w:line="240" w:lineRule="auto"/>
      </w:pPr>
      <w:r>
        <w:separator/>
      </w:r>
    </w:p>
  </w:footnote>
  <w:footnote w:type="continuationSeparator" w:id="0">
    <w:p w14:paraId="708F012F" w14:textId="77777777" w:rsidR="00BC4847" w:rsidRDefault="00BC4847" w:rsidP="004D1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E64FA"/>
    <w:multiLevelType w:val="hybridMultilevel"/>
    <w:tmpl w:val="9208CC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647B5D"/>
    <w:multiLevelType w:val="hybridMultilevel"/>
    <w:tmpl w:val="A4A245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805DA"/>
    <w:multiLevelType w:val="hybridMultilevel"/>
    <w:tmpl w:val="B3A68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8616C6"/>
    <w:multiLevelType w:val="hybridMultilevel"/>
    <w:tmpl w:val="85768B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351F21"/>
    <w:multiLevelType w:val="hybridMultilevel"/>
    <w:tmpl w:val="1B120A60"/>
    <w:lvl w:ilvl="0" w:tplc="1E5AD934">
      <w:start w:val="2"/>
      <w:numFmt w:val="bullet"/>
      <w:lvlText w:val=""/>
      <w:lvlJc w:val="left"/>
      <w:pPr>
        <w:ind w:left="405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327"/>
    <w:rsid w:val="00014483"/>
    <w:rsid w:val="000219C5"/>
    <w:rsid w:val="00036FCC"/>
    <w:rsid w:val="0005446C"/>
    <w:rsid w:val="00066FE8"/>
    <w:rsid w:val="00071A96"/>
    <w:rsid w:val="00081869"/>
    <w:rsid w:val="00086390"/>
    <w:rsid w:val="000923C1"/>
    <w:rsid w:val="0009478E"/>
    <w:rsid w:val="000957E6"/>
    <w:rsid w:val="000B1A88"/>
    <w:rsid w:val="000C611A"/>
    <w:rsid w:val="000E56F3"/>
    <w:rsid w:val="000E77F4"/>
    <w:rsid w:val="00100883"/>
    <w:rsid w:val="00100C14"/>
    <w:rsid w:val="00130052"/>
    <w:rsid w:val="00142A00"/>
    <w:rsid w:val="00143D9C"/>
    <w:rsid w:val="00170BF2"/>
    <w:rsid w:val="00171CFD"/>
    <w:rsid w:val="00174650"/>
    <w:rsid w:val="00174ACF"/>
    <w:rsid w:val="0018358B"/>
    <w:rsid w:val="00183BE0"/>
    <w:rsid w:val="001A029A"/>
    <w:rsid w:val="001A7E7E"/>
    <w:rsid w:val="001B0C03"/>
    <w:rsid w:val="001B49BB"/>
    <w:rsid w:val="00223104"/>
    <w:rsid w:val="00255B3C"/>
    <w:rsid w:val="002970C8"/>
    <w:rsid w:val="002C335E"/>
    <w:rsid w:val="002F12BB"/>
    <w:rsid w:val="00334599"/>
    <w:rsid w:val="003456CA"/>
    <w:rsid w:val="003941AD"/>
    <w:rsid w:val="003D6661"/>
    <w:rsid w:val="003F0618"/>
    <w:rsid w:val="0041267F"/>
    <w:rsid w:val="00413922"/>
    <w:rsid w:val="00440D4C"/>
    <w:rsid w:val="004712E9"/>
    <w:rsid w:val="004A5520"/>
    <w:rsid w:val="004A742A"/>
    <w:rsid w:val="004D1A10"/>
    <w:rsid w:val="004D6E14"/>
    <w:rsid w:val="004E181F"/>
    <w:rsid w:val="00501FC8"/>
    <w:rsid w:val="005035D6"/>
    <w:rsid w:val="00546E08"/>
    <w:rsid w:val="00582ABF"/>
    <w:rsid w:val="005D45C7"/>
    <w:rsid w:val="005F7779"/>
    <w:rsid w:val="006043F0"/>
    <w:rsid w:val="006216C0"/>
    <w:rsid w:val="00637699"/>
    <w:rsid w:val="00657868"/>
    <w:rsid w:val="006D4C94"/>
    <w:rsid w:val="006E041D"/>
    <w:rsid w:val="00704252"/>
    <w:rsid w:val="00721219"/>
    <w:rsid w:val="0072414C"/>
    <w:rsid w:val="00743988"/>
    <w:rsid w:val="007469F4"/>
    <w:rsid w:val="0075031A"/>
    <w:rsid w:val="0076141A"/>
    <w:rsid w:val="007A0B20"/>
    <w:rsid w:val="007C45A9"/>
    <w:rsid w:val="007D30A8"/>
    <w:rsid w:val="007D42D4"/>
    <w:rsid w:val="007E633E"/>
    <w:rsid w:val="00827B89"/>
    <w:rsid w:val="008511E1"/>
    <w:rsid w:val="0086258A"/>
    <w:rsid w:val="00864983"/>
    <w:rsid w:val="00872DB6"/>
    <w:rsid w:val="008B3B18"/>
    <w:rsid w:val="008D5212"/>
    <w:rsid w:val="008D5F81"/>
    <w:rsid w:val="009068D5"/>
    <w:rsid w:val="00963B89"/>
    <w:rsid w:val="00972002"/>
    <w:rsid w:val="009C73BF"/>
    <w:rsid w:val="009D4760"/>
    <w:rsid w:val="00A0312B"/>
    <w:rsid w:val="00AB335A"/>
    <w:rsid w:val="00AB5D6E"/>
    <w:rsid w:val="00AE661F"/>
    <w:rsid w:val="00B00062"/>
    <w:rsid w:val="00B005AA"/>
    <w:rsid w:val="00B071C1"/>
    <w:rsid w:val="00B15327"/>
    <w:rsid w:val="00B1547B"/>
    <w:rsid w:val="00B22CF8"/>
    <w:rsid w:val="00B344ED"/>
    <w:rsid w:val="00B35DF7"/>
    <w:rsid w:val="00B4276D"/>
    <w:rsid w:val="00B610E4"/>
    <w:rsid w:val="00B65761"/>
    <w:rsid w:val="00B97691"/>
    <w:rsid w:val="00BA68A8"/>
    <w:rsid w:val="00BA7BFF"/>
    <w:rsid w:val="00BB434C"/>
    <w:rsid w:val="00BB6013"/>
    <w:rsid w:val="00BB6DE4"/>
    <w:rsid w:val="00BC4847"/>
    <w:rsid w:val="00BE75BC"/>
    <w:rsid w:val="00BF4E1F"/>
    <w:rsid w:val="00C112D3"/>
    <w:rsid w:val="00C22B7D"/>
    <w:rsid w:val="00C472B7"/>
    <w:rsid w:val="00C7326D"/>
    <w:rsid w:val="00CA4E65"/>
    <w:rsid w:val="00CD0CF6"/>
    <w:rsid w:val="00CE2984"/>
    <w:rsid w:val="00CE52BD"/>
    <w:rsid w:val="00CF2E19"/>
    <w:rsid w:val="00CF6786"/>
    <w:rsid w:val="00D10A11"/>
    <w:rsid w:val="00D42BC4"/>
    <w:rsid w:val="00D515E1"/>
    <w:rsid w:val="00D62E82"/>
    <w:rsid w:val="00D63EAC"/>
    <w:rsid w:val="00D7738D"/>
    <w:rsid w:val="00D77ADF"/>
    <w:rsid w:val="00D83467"/>
    <w:rsid w:val="00DC5357"/>
    <w:rsid w:val="00DE15CE"/>
    <w:rsid w:val="00DF575B"/>
    <w:rsid w:val="00E07868"/>
    <w:rsid w:val="00E25D8F"/>
    <w:rsid w:val="00E26C92"/>
    <w:rsid w:val="00E30E20"/>
    <w:rsid w:val="00E34F91"/>
    <w:rsid w:val="00EA2CC5"/>
    <w:rsid w:val="00EA6DE6"/>
    <w:rsid w:val="00EB17E1"/>
    <w:rsid w:val="00ED6CC4"/>
    <w:rsid w:val="00EE0F90"/>
    <w:rsid w:val="00EE1E5E"/>
    <w:rsid w:val="00F36E18"/>
    <w:rsid w:val="00F556F9"/>
    <w:rsid w:val="00F62438"/>
    <w:rsid w:val="00F6521E"/>
    <w:rsid w:val="00F90DC9"/>
    <w:rsid w:val="00FB228D"/>
    <w:rsid w:val="00FC1A19"/>
    <w:rsid w:val="00FC466B"/>
    <w:rsid w:val="00FD10A4"/>
    <w:rsid w:val="00FF6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DFF0D"/>
  <w15:chartTrackingRefBased/>
  <w15:docId w15:val="{C730E86B-30F4-4FC4-B78C-710DE48EC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35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358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1A1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1A1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1A1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41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41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Terenowo-Prawny</cp:lastModifiedBy>
  <cp:revision>2</cp:revision>
  <cp:lastPrinted>2020-09-30T07:21:00Z</cp:lastPrinted>
  <dcterms:created xsi:type="dcterms:W3CDTF">2022-01-31T13:39:00Z</dcterms:created>
  <dcterms:modified xsi:type="dcterms:W3CDTF">2022-01-31T13:39:00Z</dcterms:modified>
</cp:coreProperties>
</file>